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5D74CF89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6B551EF6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FA7CA5">
        <w:rPr>
          <w:sz w:val="48"/>
          <w:szCs w:val="48"/>
        </w:rPr>
        <w:t>9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FA7CA5">
        <w:rPr>
          <w:sz w:val="48"/>
          <w:szCs w:val="48"/>
        </w:rPr>
        <w:t>Tors</w:t>
      </w:r>
      <w:r w:rsidR="0001355E">
        <w:rPr>
          <w:sz w:val="48"/>
          <w:szCs w:val="48"/>
        </w:rPr>
        <w:t xml:space="preserve">dag </w:t>
      </w:r>
      <w:r w:rsidR="00FA7CA5">
        <w:rPr>
          <w:sz w:val="48"/>
          <w:szCs w:val="48"/>
        </w:rPr>
        <w:t>4</w:t>
      </w:r>
      <w:r w:rsidRPr="008D1882">
        <w:rPr>
          <w:sz w:val="48"/>
          <w:szCs w:val="48"/>
        </w:rPr>
        <w:t>. ju</w:t>
      </w:r>
      <w:r w:rsidR="00591770">
        <w:rPr>
          <w:sz w:val="48"/>
          <w:szCs w:val="48"/>
        </w:rPr>
        <w:t>l</w:t>
      </w:r>
      <w:r w:rsidRPr="008D1882">
        <w:rPr>
          <w:sz w:val="48"/>
          <w:szCs w:val="48"/>
        </w:rPr>
        <w:t xml:space="preserve">i </w:t>
      </w:r>
      <w:r w:rsidR="00297C83">
        <w:rPr>
          <w:sz w:val="48"/>
          <w:szCs w:val="48"/>
        </w:rPr>
        <w:t>Rognan</w:t>
      </w:r>
      <w:r w:rsidR="00FA7CA5">
        <w:rPr>
          <w:sz w:val="48"/>
          <w:szCs w:val="48"/>
        </w:rPr>
        <w:t>-Ballangen</w:t>
      </w:r>
    </w:p>
    <w:p w14:paraId="0D153674" w14:textId="00AEA095" w:rsidR="005F3680" w:rsidRPr="00082B3D" w:rsidRDefault="005F3680" w:rsidP="008D1882">
      <w:pPr>
        <w:rPr>
          <w:sz w:val="24"/>
          <w:szCs w:val="24"/>
        </w:rPr>
      </w:pPr>
      <w:r w:rsidRPr="00082B3D">
        <w:rPr>
          <w:sz w:val="24"/>
          <w:szCs w:val="24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082B3D" w:rsidRDefault="00DA686F" w:rsidP="00CB234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 xml:space="preserve">Ingen </w:t>
      </w:r>
      <w:r w:rsidR="009A716A" w:rsidRPr="00082B3D">
        <w:rPr>
          <w:sz w:val="24"/>
          <w:szCs w:val="24"/>
        </w:rPr>
        <w:t xml:space="preserve">formell </w:t>
      </w:r>
      <w:r w:rsidRPr="00082B3D">
        <w:rPr>
          <w:sz w:val="24"/>
          <w:szCs w:val="24"/>
        </w:rPr>
        <w:t>påmelding, i</w:t>
      </w:r>
      <w:r w:rsidR="00CB234C" w:rsidRPr="00082B3D">
        <w:rPr>
          <w:sz w:val="24"/>
          <w:szCs w:val="24"/>
        </w:rPr>
        <w:t>ngen deltakeravgift. Klistremerke deles ut.</w:t>
      </w:r>
    </w:p>
    <w:p w14:paraId="12DA15A1" w14:textId="77777777" w:rsidR="001F77EB" w:rsidRPr="00082B3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>Alle kategorier sykler, gamle og nye, er velkommen til å delta.</w:t>
      </w:r>
    </w:p>
    <w:p w14:paraId="4185374F" w14:textId="2F07F823" w:rsidR="001F77EB" w:rsidRPr="00082B3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>Løpet er lagt opp som en stafett. Delta på de etappene som du ønsker.</w:t>
      </w:r>
    </w:p>
    <w:p w14:paraId="2EA79D9A" w14:textId="77777777" w:rsidR="001F77EB" w:rsidRPr="00082B3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>Deltakere bestiller selv mat og overnatting.</w:t>
      </w:r>
    </w:p>
    <w:p w14:paraId="6F55F6DB" w14:textId="77777777" w:rsidR="001F77EB" w:rsidRPr="00082B3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>Det er ingen følgebil eller teknisk service. Det forutsettes at den enkeltes forsikring dekker en evt. berging.</w:t>
      </w:r>
    </w:p>
    <w:p w14:paraId="4FEC2E90" w14:textId="0213A15E" w:rsidR="001F77EB" w:rsidRPr="00082B3D" w:rsidRDefault="001F77EB" w:rsidP="001163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82B3D">
        <w:rPr>
          <w:sz w:val="24"/>
          <w:szCs w:val="24"/>
        </w:rPr>
        <w:t>Hver dagsetappe har en etappeansvarlig som kan kontaktes ved spørsmål</w:t>
      </w:r>
      <w:r w:rsidR="00C92949" w:rsidRPr="00082B3D">
        <w:rPr>
          <w:sz w:val="24"/>
          <w:szCs w:val="24"/>
        </w:rPr>
        <w:t>.</w:t>
      </w:r>
    </w:p>
    <w:p w14:paraId="388989D1" w14:textId="171CACAA" w:rsidR="001A3AC4" w:rsidRPr="003E7A96" w:rsidRDefault="001A3AC4" w:rsidP="001A3AC4">
      <w:pPr>
        <w:spacing w:after="0"/>
        <w:rPr>
          <w:b/>
          <w:bCs/>
          <w:sz w:val="24"/>
          <w:szCs w:val="24"/>
        </w:rPr>
      </w:pPr>
      <w:r w:rsidRPr="003E7A96">
        <w:rPr>
          <w:b/>
          <w:bCs/>
          <w:sz w:val="24"/>
          <w:szCs w:val="24"/>
          <w:lang w:val="sv-SE"/>
        </w:rPr>
        <w:t xml:space="preserve">Facebook: «På 2 hjul Lindesnes-Nordkapp 26.juni-7.juni 2024».  </w:t>
      </w:r>
      <w:r w:rsidRPr="003E7A96">
        <w:rPr>
          <w:b/>
          <w:bCs/>
          <w:sz w:val="24"/>
          <w:szCs w:val="24"/>
        </w:rPr>
        <w:t>Meld din interesse på aktuell dagsetappe. Hjemmeside: nvmc.no</w:t>
      </w:r>
      <w:r w:rsidR="00CD6769" w:rsidRPr="003E7A96">
        <w:rPr>
          <w:b/>
          <w:bCs/>
          <w:sz w:val="24"/>
          <w:szCs w:val="24"/>
        </w:rPr>
        <w:t xml:space="preserve"> </w:t>
      </w:r>
    </w:p>
    <w:p w14:paraId="6FEB9867" w14:textId="63D5EE01" w:rsidR="00082B3D" w:rsidRPr="003E7A96" w:rsidRDefault="00082B3D" w:rsidP="00082B3D">
      <w:pPr>
        <w:rPr>
          <w:b/>
          <w:bCs/>
          <w:sz w:val="24"/>
          <w:szCs w:val="24"/>
        </w:rPr>
      </w:pPr>
      <w:r w:rsidRPr="003E7A96">
        <w:rPr>
          <w:b/>
          <w:bCs/>
          <w:sz w:val="24"/>
          <w:szCs w:val="24"/>
        </w:rPr>
        <w:t>Overnatting Ballangen</w:t>
      </w:r>
    </w:p>
    <w:p w14:paraId="2F839EB8" w14:textId="77777777" w:rsidR="00082B3D" w:rsidRPr="003E7A96" w:rsidRDefault="00082B3D" w:rsidP="00082B3D">
      <w:pPr>
        <w:spacing w:after="0"/>
        <w:rPr>
          <w:b/>
          <w:bCs/>
          <w:sz w:val="24"/>
          <w:szCs w:val="24"/>
        </w:rPr>
      </w:pPr>
      <w:r w:rsidRPr="003E7A96">
        <w:rPr>
          <w:b/>
          <w:bCs/>
          <w:sz w:val="24"/>
          <w:szCs w:val="24"/>
        </w:rPr>
        <w:t>Plusscamp Ballangen Camping</w:t>
      </w:r>
    </w:p>
    <w:p w14:paraId="195327A8" w14:textId="4FA9C48C" w:rsidR="00082B3D" w:rsidRPr="003E7A96" w:rsidRDefault="00082B3D" w:rsidP="00082B3D">
      <w:pPr>
        <w:shd w:val="clear" w:color="auto" w:fill="FFFFFF"/>
        <w:spacing w:after="0" w:line="240" w:lineRule="auto"/>
        <w:rPr>
          <w:rFonts w:eastAsia="Times New Roman" w:cstheme="minorHAnsi"/>
          <w:color w:val="0070C0"/>
          <w:kern w:val="0"/>
          <w:sz w:val="24"/>
          <w:szCs w:val="24"/>
          <w:lang w:eastAsia="nb-NO"/>
          <w14:ligatures w14:val="none"/>
        </w:rPr>
      </w:pPr>
      <w:r w:rsidRPr="003E7A96">
        <w:rPr>
          <w:rFonts w:eastAsia="Times New Roman" w:cstheme="minorHAnsi"/>
          <w:color w:val="0070C0"/>
          <w:kern w:val="0"/>
          <w:sz w:val="24"/>
          <w:szCs w:val="24"/>
          <w:lang w:eastAsia="nb-NO"/>
          <w14:ligatures w14:val="none"/>
        </w:rPr>
        <w:t>Epost: </w:t>
      </w:r>
      <w:hyperlink r:id="rId8" w:tgtFrame="_blank" w:history="1">
        <w:r w:rsidRPr="003E7A96">
          <w:rPr>
            <w:rFonts w:eastAsia="Times New Roman" w:cstheme="minorHAnsi"/>
            <w:color w:val="0070C0"/>
            <w:kern w:val="0"/>
            <w:sz w:val="24"/>
            <w:szCs w:val="24"/>
            <w:u w:val="single"/>
            <w:lang w:eastAsia="nb-NO"/>
            <w14:ligatures w14:val="none"/>
          </w:rPr>
          <w:t>post@ballangencamping.com</w:t>
        </w:r>
      </w:hyperlink>
    </w:p>
    <w:p w14:paraId="0503ABD5" w14:textId="7C738FFF" w:rsidR="00082B3D" w:rsidRPr="003E7A96" w:rsidRDefault="00000000" w:rsidP="00082B3D">
      <w:pPr>
        <w:shd w:val="clear" w:color="auto" w:fill="FFFFFF"/>
        <w:spacing w:after="0" w:line="240" w:lineRule="auto"/>
        <w:rPr>
          <w:rFonts w:eastAsia="Times New Roman" w:cstheme="minorHAnsi"/>
          <w:color w:val="0070C0"/>
          <w:kern w:val="0"/>
          <w:sz w:val="24"/>
          <w:szCs w:val="24"/>
          <w:lang w:eastAsia="nb-NO"/>
          <w14:ligatures w14:val="none"/>
        </w:rPr>
      </w:pPr>
      <w:hyperlink r:id="rId9" w:tgtFrame="_blank" w:history="1">
        <w:r w:rsidR="00082B3D" w:rsidRPr="003E7A96">
          <w:rPr>
            <w:rFonts w:eastAsia="Times New Roman" w:cstheme="minorHAnsi"/>
            <w:color w:val="0070C0"/>
            <w:kern w:val="0"/>
            <w:sz w:val="24"/>
            <w:szCs w:val="24"/>
            <w:u w:val="single"/>
            <w:lang w:eastAsia="nb-NO"/>
            <w14:ligatures w14:val="none"/>
          </w:rPr>
          <w:t>https://www.facebook.com/BallangenCamping</w:t>
        </w:r>
      </w:hyperlink>
    </w:p>
    <w:p w14:paraId="78E3AA85" w14:textId="1C8B4421" w:rsidR="00082B3D" w:rsidRPr="003E7A96" w:rsidRDefault="00000000" w:rsidP="00082B3D">
      <w:pPr>
        <w:spacing w:after="0"/>
        <w:rPr>
          <w:b/>
          <w:bCs/>
          <w:color w:val="0070C0"/>
          <w:sz w:val="24"/>
          <w:szCs w:val="24"/>
        </w:rPr>
      </w:pPr>
      <w:hyperlink r:id="rId10" w:history="1">
        <w:r w:rsidR="003E7A96" w:rsidRPr="003E7A96">
          <w:rPr>
            <w:rStyle w:val="Hyperkobling"/>
            <w:b/>
            <w:bCs/>
            <w:color w:val="0070C0"/>
            <w:sz w:val="24"/>
            <w:szCs w:val="24"/>
          </w:rPr>
          <w:t>https://www.ballangen-camping.no</w:t>
        </w:r>
      </w:hyperlink>
      <w:r w:rsidR="00082B3D" w:rsidRPr="003E7A9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082B3D" w:rsidRPr="003E7A96">
        <w:rPr>
          <w:b/>
          <w:bCs/>
          <w:color w:val="0070C0"/>
          <w:sz w:val="24"/>
          <w:szCs w:val="24"/>
        </w:rPr>
        <w:t>Tlf</w:t>
      </w:r>
      <w:proofErr w:type="spellEnd"/>
      <w:r w:rsidR="00082B3D" w:rsidRPr="003E7A96">
        <w:rPr>
          <w:b/>
          <w:bCs/>
          <w:color w:val="0070C0"/>
          <w:sz w:val="24"/>
          <w:szCs w:val="24"/>
        </w:rPr>
        <w:t>: 76927690</w:t>
      </w:r>
    </w:p>
    <w:p w14:paraId="5111AD99" w14:textId="77777777" w:rsidR="00082B3D" w:rsidRPr="003E7A96" w:rsidRDefault="00082B3D" w:rsidP="00082B3D">
      <w:pPr>
        <w:spacing w:after="0"/>
        <w:rPr>
          <w:b/>
          <w:bCs/>
          <w:sz w:val="24"/>
          <w:szCs w:val="24"/>
        </w:rPr>
      </w:pPr>
    </w:p>
    <w:p w14:paraId="2E3D9509" w14:textId="7181E271" w:rsidR="00082B3D" w:rsidRPr="003E7A96" w:rsidRDefault="00082B3D" w:rsidP="00082B3D">
      <w:pPr>
        <w:spacing w:after="0"/>
        <w:rPr>
          <w:b/>
          <w:bCs/>
          <w:sz w:val="24"/>
          <w:szCs w:val="24"/>
        </w:rPr>
      </w:pPr>
      <w:r w:rsidRPr="003E7A96">
        <w:rPr>
          <w:b/>
          <w:bCs/>
          <w:sz w:val="24"/>
          <w:szCs w:val="24"/>
        </w:rPr>
        <w:t xml:space="preserve">Thon Partner Hotel Narvik   </w:t>
      </w:r>
      <w:hyperlink r:id="rId11" w:history="1">
        <w:r w:rsidRPr="003E7A96">
          <w:rPr>
            <w:rStyle w:val="Hyperkobling"/>
            <w:b/>
            <w:bCs/>
            <w:sz w:val="24"/>
            <w:szCs w:val="24"/>
          </w:rPr>
          <w:t>https://www.thonhotels.no/hoteller/norge/narvik</w:t>
        </w:r>
      </w:hyperlink>
      <w:r w:rsidRPr="003E7A96">
        <w:rPr>
          <w:b/>
          <w:bCs/>
          <w:sz w:val="24"/>
          <w:szCs w:val="24"/>
        </w:rPr>
        <w:t xml:space="preserve"> Tlf</w:t>
      </w:r>
      <w:r w:rsidR="003E7A96" w:rsidRPr="003E7A96">
        <w:rPr>
          <w:b/>
          <w:bCs/>
          <w:sz w:val="24"/>
          <w:szCs w:val="24"/>
        </w:rPr>
        <w:t>:</w:t>
      </w:r>
      <w:r w:rsidRPr="003E7A96">
        <w:rPr>
          <w:b/>
          <w:bCs/>
          <w:sz w:val="24"/>
          <w:szCs w:val="24"/>
        </w:rPr>
        <w:t>76964800</w:t>
      </w:r>
    </w:p>
    <w:p w14:paraId="1C48DF43" w14:textId="00EF3C8A" w:rsidR="00082B3D" w:rsidRPr="003E7A96" w:rsidRDefault="00082B3D" w:rsidP="001163DB">
      <w:pPr>
        <w:spacing w:after="0"/>
        <w:rPr>
          <w:b/>
          <w:bCs/>
          <w:sz w:val="24"/>
          <w:szCs w:val="24"/>
        </w:rPr>
      </w:pPr>
      <w:r w:rsidRPr="003E7A96">
        <w:rPr>
          <w:b/>
          <w:bCs/>
          <w:sz w:val="24"/>
          <w:szCs w:val="24"/>
        </w:rPr>
        <w:t xml:space="preserve">Narvik Hotel </w:t>
      </w:r>
      <w:proofErr w:type="spellStart"/>
      <w:r w:rsidRPr="003E7A96">
        <w:rPr>
          <w:b/>
          <w:bCs/>
          <w:sz w:val="24"/>
          <w:szCs w:val="24"/>
        </w:rPr>
        <w:t>Wive</w:t>
      </w:r>
      <w:proofErr w:type="spellEnd"/>
      <w:r w:rsidRPr="003E7A96">
        <w:rPr>
          <w:b/>
          <w:bCs/>
          <w:sz w:val="24"/>
          <w:szCs w:val="24"/>
        </w:rPr>
        <w:t xml:space="preserve">   </w:t>
      </w:r>
      <w:hyperlink r:id="rId12" w:history="1">
        <w:r w:rsidRPr="003E7A96">
          <w:rPr>
            <w:rStyle w:val="Hyperkobling"/>
            <w:b/>
            <w:bCs/>
            <w:sz w:val="24"/>
            <w:szCs w:val="24"/>
          </w:rPr>
          <w:t>https://www.narvikhotelwivel.no</w:t>
        </w:r>
      </w:hyperlink>
      <w:r w:rsidRPr="003E7A96">
        <w:rPr>
          <w:b/>
          <w:bCs/>
          <w:sz w:val="24"/>
          <w:szCs w:val="24"/>
        </w:rPr>
        <w:t xml:space="preserve"> </w:t>
      </w:r>
      <w:r w:rsidR="003E7A96" w:rsidRPr="003E7A96">
        <w:rPr>
          <w:b/>
          <w:bCs/>
          <w:sz w:val="24"/>
          <w:szCs w:val="24"/>
        </w:rPr>
        <w:t xml:space="preserve"> </w:t>
      </w:r>
      <w:proofErr w:type="spellStart"/>
      <w:r w:rsidRPr="003E7A96">
        <w:rPr>
          <w:b/>
          <w:bCs/>
          <w:sz w:val="24"/>
          <w:szCs w:val="24"/>
        </w:rPr>
        <w:t>Tlf</w:t>
      </w:r>
      <w:proofErr w:type="spellEnd"/>
      <w:r w:rsidRPr="003E7A96">
        <w:rPr>
          <w:b/>
          <w:bCs/>
          <w:sz w:val="24"/>
          <w:szCs w:val="24"/>
        </w:rPr>
        <w:t>: 76944555 Det er ca. 4 mil fra Ballangen til Narvik.</w:t>
      </w:r>
    </w:p>
    <w:p w14:paraId="521C917E" w14:textId="6937C9E2" w:rsidR="009715A0" w:rsidRPr="003E7A96" w:rsidRDefault="00144C5B" w:rsidP="001163DB">
      <w:pPr>
        <w:spacing w:after="0"/>
        <w:rPr>
          <w:b/>
          <w:bCs/>
          <w:sz w:val="24"/>
          <w:szCs w:val="24"/>
        </w:rPr>
      </w:pPr>
      <w:r w:rsidRPr="003E7A96">
        <w:rPr>
          <w:sz w:val="24"/>
          <w:szCs w:val="24"/>
        </w:rPr>
        <w:t>Et</w:t>
      </w:r>
      <w:r w:rsidR="008D1882" w:rsidRPr="003E7A96">
        <w:rPr>
          <w:sz w:val="24"/>
          <w:szCs w:val="24"/>
        </w:rPr>
        <w:t>ap</w:t>
      </w:r>
      <w:r w:rsidRPr="003E7A96">
        <w:rPr>
          <w:sz w:val="24"/>
          <w:szCs w:val="24"/>
        </w:rPr>
        <w:t>p</w:t>
      </w:r>
      <w:r w:rsidR="008D1882" w:rsidRPr="003E7A96">
        <w:rPr>
          <w:sz w:val="24"/>
          <w:szCs w:val="24"/>
        </w:rPr>
        <w:t>eansvarlig</w:t>
      </w:r>
      <w:r w:rsidR="00992D2B" w:rsidRPr="003E7A96">
        <w:rPr>
          <w:sz w:val="24"/>
          <w:szCs w:val="24"/>
        </w:rPr>
        <w:t>:</w:t>
      </w:r>
      <w:r w:rsidR="00082B3D" w:rsidRPr="003E7A96">
        <w:rPr>
          <w:sz w:val="24"/>
          <w:szCs w:val="24"/>
        </w:rPr>
        <w:t xml:space="preserve"> Merethe Larsen tlf.93685840</w:t>
      </w:r>
    </w:p>
    <w:tbl>
      <w:tblPr>
        <w:tblStyle w:val="Tabellrutenett"/>
        <w:tblW w:w="14999" w:type="dxa"/>
        <w:tblLayout w:type="fixed"/>
        <w:tblLook w:val="04A0" w:firstRow="1" w:lastRow="0" w:firstColumn="1" w:lastColumn="0" w:noHBand="0" w:noVBand="1"/>
      </w:tblPr>
      <w:tblGrid>
        <w:gridCol w:w="1430"/>
        <w:gridCol w:w="949"/>
        <w:gridCol w:w="1539"/>
        <w:gridCol w:w="1619"/>
        <w:gridCol w:w="826"/>
        <w:gridCol w:w="841"/>
        <w:gridCol w:w="3883"/>
        <w:gridCol w:w="3912"/>
      </w:tblGrid>
      <w:tr w:rsidR="00043EA5" w:rsidRPr="002D5ED7" w14:paraId="78DB108C" w14:textId="77777777" w:rsidTr="008B2D4E">
        <w:tc>
          <w:tcPr>
            <w:tcW w:w="1430" w:type="dxa"/>
          </w:tcPr>
          <w:p w14:paraId="7337767A" w14:textId="55577881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lastRenderedPageBreak/>
              <w:t xml:space="preserve">Dato </w:t>
            </w:r>
          </w:p>
        </w:tc>
        <w:tc>
          <w:tcPr>
            <w:tcW w:w="949" w:type="dxa"/>
          </w:tcPr>
          <w:p w14:paraId="31C91AD6" w14:textId="34AABBA3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Avreise</w:t>
            </w:r>
          </w:p>
        </w:tc>
        <w:tc>
          <w:tcPr>
            <w:tcW w:w="1539" w:type="dxa"/>
          </w:tcPr>
          <w:p w14:paraId="0B17489B" w14:textId="3ED83928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Fra</w:t>
            </w:r>
          </w:p>
        </w:tc>
        <w:tc>
          <w:tcPr>
            <w:tcW w:w="1619" w:type="dxa"/>
          </w:tcPr>
          <w:p w14:paraId="17491304" w14:textId="7F179CE4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Til</w:t>
            </w:r>
          </w:p>
        </w:tc>
        <w:tc>
          <w:tcPr>
            <w:tcW w:w="826" w:type="dxa"/>
          </w:tcPr>
          <w:p w14:paraId="696B3679" w14:textId="27E7A0C6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Ant. km</w:t>
            </w:r>
          </w:p>
        </w:tc>
        <w:tc>
          <w:tcPr>
            <w:tcW w:w="841" w:type="dxa"/>
          </w:tcPr>
          <w:p w14:paraId="5115BEBC" w14:textId="4F7A1229" w:rsidR="009556AA" w:rsidRPr="002D5ED7" w:rsidRDefault="009556AA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 xml:space="preserve">Est. </w:t>
            </w:r>
            <w:r w:rsidR="009A1A18" w:rsidRPr="002D5ED7">
              <w:rPr>
                <w:b/>
                <w:bCs/>
                <w:sz w:val="24"/>
                <w:szCs w:val="24"/>
              </w:rPr>
              <w:t>a</w:t>
            </w:r>
            <w:r w:rsidRPr="002D5ED7">
              <w:rPr>
                <w:b/>
                <w:bCs/>
                <w:sz w:val="24"/>
                <w:szCs w:val="24"/>
              </w:rPr>
              <w:t>nk</w:t>
            </w:r>
            <w:r w:rsidR="009A1A18" w:rsidRPr="002D5ED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83" w:type="dxa"/>
          </w:tcPr>
          <w:p w14:paraId="4A431906" w14:textId="719F6BF9" w:rsidR="009556AA" w:rsidRPr="002D5ED7" w:rsidRDefault="00977F99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Veibeskrivelse</w:t>
            </w:r>
          </w:p>
        </w:tc>
        <w:tc>
          <w:tcPr>
            <w:tcW w:w="3912" w:type="dxa"/>
          </w:tcPr>
          <w:p w14:paraId="0B23D625" w14:textId="7F404D66" w:rsidR="009556AA" w:rsidRPr="002D5ED7" w:rsidRDefault="00977F99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Merknad</w:t>
            </w:r>
          </w:p>
        </w:tc>
      </w:tr>
      <w:tr w:rsidR="00043EA5" w:rsidRPr="002D5ED7" w14:paraId="4B839FFB" w14:textId="77777777" w:rsidTr="008B2D4E">
        <w:tc>
          <w:tcPr>
            <w:tcW w:w="1430" w:type="dxa"/>
            <w:vMerge w:val="restart"/>
          </w:tcPr>
          <w:p w14:paraId="0716B32A" w14:textId="0FCEDBE4" w:rsidR="00722B43" w:rsidRPr="002D5ED7" w:rsidRDefault="00591770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0</w:t>
            </w:r>
            <w:r w:rsidR="00FA7CA5" w:rsidRPr="002D5ED7">
              <w:rPr>
                <w:sz w:val="24"/>
                <w:szCs w:val="24"/>
              </w:rPr>
              <w:t>4</w:t>
            </w:r>
            <w:r w:rsidR="00722B43" w:rsidRPr="002D5ED7">
              <w:rPr>
                <w:sz w:val="24"/>
                <w:szCs w:val="24"/>
              </w:rPr>
              <w:t>.0</w:t>
            </w:r>
            <w:r w:rsidRPr="002D5ED7">
              <w:rPr>
                <w:sz w:val="24"/>
                <w:szCs w:val="24"/>
              </w:rPr>
              <w:t>7</w:t>
            </w:r>
            <w:r w:rsidR="00722B43" w:rsidRPr="002D5ED7">
              <w:rPr>
                <w:sz w:val="24"/>
                <w:szCs w:val="24"/>
              </w:rPr>
              <w:t>.2024</w:t>
            </w:r>
          </w:p>
        </w:tc>
        <w:tc>
          <w:tcPr>
            <w:tcW w:w="949" w:type="dxa"/>
          </w:tcPr>
          <w:p w14:paraId="0CE3FFBE" w14:textId="23EE4C05" w:rsidR="00722B43" w:rsidRPr="002D5ED7" w:rsidRDefault="00082B3D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09:</w:t>
            </w:r>
            <w:r w:rsidR="006C1CCD">
              <w:rPr>
                <w:sz w:val="24"/>
                <w:szCs w:val="24"/>
              </w:rPr>
              <w:t>3</w:t>
            </w:r>
            <w:r w:rsidR="00773E2A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1D6D951" w14:textId="76567D25" w:rsidR="00657F80" w:rsidRPr="002D5ED7" w:rsidRDefault="00DB407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Rognan</w:t>
            </w:r>
            <w:r w:rsidR="00082B3D" w:rsidRPr="002D5ED7">
              <w:rPr>
                <w:sz w:val="24"/>
                <w:szCs w:val="24"/>
              </w:rPr>
              <w:t xml:space="preserve"> Fjordcamp</w:t>
            </w:r>
          </w:p>
        </w:tc>
        <w:tc>
          <w:tcPr>
            <w:tcW w:w="1619" w:type="dxa"/>
          </w:tcPr>
          <w:p w14:paraId="4A5BC23B" w14:textId="1661975E" w:rsidR="002B6F67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Fauske</w:t>
            </w:r>
          </w:p>
        </w:tc>
        <w:tc>
          <w:tcPr>
            <w:tcW w:w="826" w:type="dxa"/>
          </w:tcPr>
          <w:p w14:paraId="3D37280D" w14:textId="46C2E5BA" w:rsidR="00891781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29</w:t>
            </w:r>
          </w:p>
        </w:tc>
        <w:tc>
          <w:tcPr>
            <w:tcW w:w="841" w:type="dxa"/>
          </w:tcPr>
          <w:p w14:paraId="080853AB" w14:textId="2BDBF22E" w:rsidR="00722B43" w:rsidRPr="002D5ED7" w:rsidRDefault="006C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883" w:type="dxa"/>
          </w:tcPr>
          <w:p w14:paraId="427E6B89" w14:textId="7C185347" w:rsidR="00722B43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Ta inn på E6 og følg skilting til Fauske.</w:t>
            </w:r>
          </w:p>
        </w:tc>
        <w:tc>
          <w:tcPr>
            <w:tcW w:w="3912" w:type="dxa"/>
          </w:tcPr>
          <w:p w14:paraId="06F04B41" w14:textId="3B375BE4" w:rsidR="00BC74A4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Stopp på </w:t>
            </w:r>
            <w:proofErr w:type="spellStart"/>
            <w:r w:rsidRPr="002D5ED7">
              <w:rPr>
                <w:sz w:val="24"/>
                <w:szCs w:val="24"/>
              </w:rPr>
              <w:t>Ankerske</w:t>
            </w:r>
            <w:proofErr w:type="spellEnd"/>
            <w:r w:rsidRPr="002D5ED7">
              <w:rPr>
                <w:sz w:val="24"/>
                <w:szCs w:val="24"/>
              </w:rPr>
              <w:t xml:space="preserve"> på Fauske Klubbesøk Indre Salten Motorhistoriske Forening</w:t>
            </w:r>
          </w:p>
        </w:tc>
      </w:tr>
      <w:tr w:rsidR="00043EA5" w:rsidRPr="002D5ED7" w14:paraId="52A7C822" w14:textId="77777777" w:rsidTr="008B2D4E">
        <w:tc>
          <w:tcPr>
            <w:tcW w:w="1430" w:type="dxa"/>
            <w:vMerge/>
          </w:tcPr>
          <w:p w14:paraId="5E751B26" w14:textId="77777777" w:rsidR="005E2A0C" w:rsidRPr="002D5ED7" w:rsidRDefault="005E2A0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4D9F69A1" w14:textId="31228279" w:rsidR="005E2A0C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11:</w:t>
            </w:r>
            <w:r w:rsidR="003C3D0F">
              <w:rPr>
                <w:sz w:val="24"/>
                <w:szCs w:val="24"/>
              </w:rPr>
              <w:t>3</w:t>
            </w:r>
            <w:r w:rsidRPr="002D5ED7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77A423BF" w14:textId="79D4A9AE" w:rsidR="005E2A0C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Fauske</w:t>
            </w:r>
          </w:p>
        </w:tc>
        <w:tc>
          <w:tcPr>
            <w:tcW w:w="1619" w:type="dxa"/>
          </w:tcPr>
          <w:p w14:paraId="6EFC438E" w14:textId="790C26C5" w:rsidR="005E2A0C" w:rsidRPr="002D5ED7" w:rsidRDefault="00A91C3A">
            <w:pPr>
              <w:rPr>
                <w:sz w:val="24"/>
                <w:szCs w:val="24"/>
              </w:rPr>
            </w:pPr>
            <w:proofErr w:type="spellStart"/>
            <w:r w:rsidRPr="002D5ED7">
              <w:rPr>
                <w:sz w:val="24"/>
                <w:szCs w:val="24"/>
              </w:rPr>
              <w:t>Kobbskaret</w:t>
            </w:r>
            <w:proofErr w:type="spellEnd"/>
          </w:p>
        </w:tc>
        <w:tc>
          <w:tcPr>
            <w:tcW w:w="826" w:type="dxa"/>
          </w:tcPr>
          <w:p w14:paraId="5EB89173" w14:textId="135A05EA" w:rsidR="005E2A0C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6</w:t>
            </w:r>
            <w:r w:rsidR="009162B2"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14:paraId="69B0D426" w14:textId="76E11ECE" w:rsidR="005E2A0C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12:</w:t>
            </w:r>
            <w:r w:rsidR="003C46CC">
              <w:rPr>
                <w:sz w:val="24"/>
                <w:szCs w:val="24"/>
              </w:rPr>
              <w:t>3</w:t>
            </w:r>
            <w:r w:rsidRPr="002D5ED7">
              <w:rPr>
                <w:sz w:val="24"/>
                <w:szCs w:val="24"/>
              </w:rPr>
              <w:t>0</w:t>
            </w:r>
          </w:p>
        </w:tc>
        <w:tc>
          <w:tcPr>
            <w:tcW w:w="3883" w:type="dxa"/>
          </w:tcPr>
          <w:p w14:paraId="3FC79ACF" w14:textId="108984FC" w:rsidR="005E2A0C" w:rsidRPr="002D5ED7" w:rsidRDefault="00A91C3A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Ta inn på E6 og følg skilting til </w:t>
            </w:r>
            <w:r w:rsidR="000D3EC0" w:rsidRPr="002D5ED7">
              <w:rPr>
                <w:sz w:val="24"/>
                <w:szCs w:val="24"/>
              </w:rPr>
              <w:t>Narvik</w:t>
            </w:r>
            <w:r w:rsidR="002D5ED7" w:rsidRPr="002D5ED7">
              <w:rPr>
                <w:sz w:val="24"/>
                <w:szCs w:val="24"/>
              </w:rPr>
              <w:t xml:space="preserve">. </w:t>
            </w:r>
            <w:r w:rsidR="00DE20D6" w:rsidRPr="002D5ED7">
              <w:rPr>
                <w:sz w:val="24"/>
                <w:szCs w:val="24"/>
              </w:rPr>
              <w:t xml:space="preserve">Sving inn til høyre på Rasteplass </w:t>
            </w:r>
            <w:proofErr w:type="spellStart"/>
            <w:r w:rsidR="00DE20D6" w:rsidRPr="002D5ED7">
              <w:rPr>
                <w:sz w:val="24"/>
                <w:szCs w:val="24"/>
              </w:rPr>
              <w:t>Kobbskaret</w:t>
            </w:r>
            <w:proofErr w:type="spellEnd"/>
            <w:r w:rsidR="00DE20D6" w:rsidRPr="002D5ED7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79E0C2D7" w14:textId="77777777" w:rsidR="002D5ED7" w:rsidRPr="002D5ED7" w:rsidRDefault="002D5ED7">
            <w:pPr>
              <w:rPr>
                <w:sz w:val="24"/>
                <w:szCs w:val="24"/>
              </w:rPr>
            </w:pPr>
          </w:p>
          <w:p w14:paraId="678ACB57" w14:textId="170D7225" w:rsidR="005E2A0C" w:rsidRPr="002D5ED7" w:rsidRDefault="00DE20D6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Kort stopp</w:t>
            </w:r>
          </w:p>
        </w:tc>
      </w:tr>
      <w:tr w:rsidR="00043EA5" w:rsidRPr="002D5ED7" w14:paraId="4D9EE3C3" w14:textId="77777777" w:rsidTr="008B2D4E">
        <w:tc>
          <w:tcPr>
            <w:tcW w:w="1430" w:type="dxa"/>
            <w:vMerge/>
          </w:tcPr>
          <w:p w14:paraId="171E4177" w14:textId="77777777" w:rsidR="00B95F4F" w:rsidRPr="002D5ED7" w:rsidRDefault="00B95F4F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7EC22B53" w14:textId="16CE5C71" w:rsidR="00B95F4F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</w:t>
            </w:r>
            <w:r w:rsidR="003C3D0F">
              <w:rPr>
                <w:sz w:val="24"/>
                <w:szCs w:val="24"/>
              </w:rPr>
              <w:t>3</w:t>
            </w:r>
            <w:r w:rsidRPr="002D5ED7">
              <w:rPr>
                <w:sz w:val="24"/>
                <w:szCs w:val="24"/>
              </w:rPr>
              <w:t>:</w:t>
            </w:r>
            <w:r w:rsidR="003C3D0F">
              <w:rPr>
                <w:sz w:val="24"/>
                <w:szCs w:val="24"/>
              </w:rPr>
              <w:t>0</w:t>
            </w:r>
            <w:r w:rsidRPr="002D5ED7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7A04F8B9" w14:textId="1A71818D" w:rsidR="00B95F4F" w:rsidRPr="002D5ED7" w:rsidRDefault="006E62AE">
            <w:pPr>
              <w:rPr>
                <w:sz w:val="24"/>
                <w:szCs w:val="24"/>
              </w:rPr>
            </w:pPr>
            <w:proofErr w:type="spellStart"/>
            <w:r w:rsidRPr="002D5ED7">
              <w:rPr>
                <w:sz w:val="24"/>
                <w:szCs w:val="24"/>
              </w:rPr>
              <w:t>Kobbskaret</w:t>
            </w:r>
            <w:proofErr w:type="spellEnd"/>
          </w:p>
        </w:tc>
        <w:tc>
          <w:tcPr>
            <w:tcW w:w="1619" w:type="dxa"/>
          </w:tcPr>
          <w:p w14:paraId="2BC6CEDD" w14:textId="4646D722" w:rsidR="00B95F4F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Markens Grøde </w:t>
            </w:r>
            <w:proofErr w:type="spellStart"/>
            <w:r w:rsidRPr="002D5ED7">
              <w:rPr>
                <w:sz w:val="24"/>
                <w:szCs w:val="24"/>
              </w:rPr>
              <w:t>Spiseri</w:t>
            </w:r>
            <w:proofErr w:type="spellEnd"/>
          </w:p>
        </w:tc>
        <w:tc>
          <w:tcPr>
            <w:tcW w:w="826" w:type="dxa"/>
          </w:tcPr>
          <w:p w14:paraId="04FABF4B" w14:textId="7D6907C6" w:rsidR="00B95F4F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49</w:t>
            </w:r>
          </w:p>
        </w:tc>
        <w:tc>
          <w:tcPr>
            <w:tcW w:w="841" w:type="dxa"/>
          </w:tcPr>
          <w:p w14:paraId="22894CE8" w14:textId="4EDF18AE" w:rsidR="00B95F4F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</w:t>
            </w:r>
            <w:r w:rsidR="003C3D0F">
              <w:rPr>
                <w:sz w:val="24"/>
                <w:szCs w:val="24"/>
              </w:rPr>
              <w:t>4</w:t>
            </w:r>
            <w:r w:rsidRPr="002D5ED7">
              <w:rPr>
                <w:sz w:val="24"/>
                <w:szCs w:val="24"/>
              </w:rPr>
              <w:t>:</w:t>
            </w:r>
            <w:r w:rsidR="003C3D0F">
              <w:rPr>
                <w:sz w:val="24"/>
                <w:szCs w:val="24"/>
              </w:rPr>
              <w:t>0</w:t>
            </w:r>
            <w:r w:rsidRPr="002D5ED7">
              <w:rPr>
                <w:sz w:val="24"/>
                <w:szCs w:val="24"/>
              </w:rPr>
              <w:t>0</w:t>
            </w:r>
          </w:p>
        </w:tc>
        <w:tc>
          <w:tcPr>
            <w:tcW w:w="3883" w:type="dxa"/>
          </w:tcPr>
          <w:p w14:paraId="08581DA7" w14:textId="6D7DDE79" w:rsidR="00B95F4F" w:rsidRPr="002D5ED7" w:rsidRDefault="00DE20D6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Ta inn på E6 og følg skilting videre til Narvik</w:t>
            </w:r>
          </w:p>
        </w:tc>
        <w:tc>
          <w:tcPr>
            <w:tcW w:w="3912" w:type="dxa"/>
          </w:tcPr>
          <w:p w14:paraId="37763A14" w14:textId="78A7AFB2" w:rsidR="00B95F4F" w:rsidRPr="002D5ED7" w:rsidRDefault="00DE20D6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Lunsjstop</w:t>
            </w:r>
          </w:p>
        </w:tc>
      </w:tr>
      <w:tr w:rsidR="00043EA5" w:rsidRPr="002D5ED7" w14:paraId="7819DE8C" w14:textId="77777777" w:rsidTr="008B2D4E">
        <w:tc>
          <w:tcPr>
            <w:tcW w:w="1430" w:type="dxa"/>
            <w:vMerge/>
          </w:tcPr>
          <w:p w14:paraId="5E7D5E1A" w14:textId="77777777" w:rsidR="00BC5555" w:rsidRPr="002D5ED7" w:rsidRDefault="00BC555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0A8FEDFB" w14:textId="46D6365B" w:rsidR="00BC5555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15:</w:t>
            </w:r>
            <w:r w:rsidR="003C3D0F">
              <w:rPr>
                <w:sz w:val="24"/>
                <w:szCs w:val="24"/>
              </w:rPr>
              <w:t>3</w:t>
            </w:r>
            <w:r w:rsidRPr="002D5ED7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4EA96430" w14:textId="3F0B7880" w:rsidR="00BC5555" w:rsidRPr="002D5ED7" w:rsidRDefault="006E62AE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Markens Grøde </w:t>
            </w:r>
            <w:proofErr w:type="spellStart"/>
            <w:r w:rsidRPr="002D5ED7">
              <w:rPr>
                <w:sz w:val="24"/>
                <w:szCs w:val="24"/>
              </w:rPr>
              <w:t>Spiseri</w:t>
            </w:r>
            <w:proofErr w:type="spellEnd"/>
          </w:p>
        </w:tc>
        <w:tc>
          <w:tcPr>
            <w:tcW w:w="1619" w:type="dxa"/>
          </w:tcPr>
          <w:p w14:paraId="53757382" w14:textId="0C22CDB7" w:rsidR="00BC5555" w:rsidRPr="002D5ED7" w:rsidRDefault="00D4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 fergekai</w:t>
            </w:r>
          </w:p>
        </w:tc>
        <w:tc>
          <w:tcPr>
            <w:tcW w:w="826" w:type="dxa"/>
          </w:tcPr>
          <w:p w14:paraId="5BDD158C" w14:textId="64384325" w:rsidR="00BC5555" w:rsidRPr="002D5ED7" w:rsidRDefault="00D4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41" w:type="dxa"/>
          </w:tcPr>
          <w:p w14:paraId="4B907519" w14:textId="31E61D23" w:rsidR="00BC5555" w:rsidRPr="002D5ED7" w:rsidRDefault="00D4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3C3D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14:paraId="7FE926BB" w14:textId="1F27468B" w:rsidR="00BC5555" w:rsidRPr="002D5ED7" w:rsidRDefault="00247085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Ta inn på E6 og fortsett i retning Narvik. Etter ca. 11km, følg skiltingen mot Drag og ta inn på RV827. </w:t>
            </w:r>
            <w:r w:rsidR="00D44E1E">
              <w:rPr>
                <w:sz w:val="24"/>
                <w:szCs w:val="24"/>
              </w:rPr>
              <w:t>Fortsett ned til fergekaia.</w:t>
            </w:r>
          </w:p>
        </w:tc>
        <w:tc>
          <w:tcPr>
            <w:tcW w:w="3912" w:type="dxa"/>
          </w:tcPr>
          <w:p w14:paraId="10E142EE" w14:textId="77777777" w:rsidR="002D5ED7" w:rsidRPr="002D5ED7" w:rsidRDefault="002D5ED7">
            <w:pPr>
              <w:rPr>
                <w:sz w:val="24"/>
                <w:szCs w:val="24"/>
              </w:rPr>
            </w:pPr>
          </w:p>
          <w:p w14:paraId="6DFDC4CD" w14:textId="77777777" w:rsidR="00BC5555" w:rsidRDefault="003C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Fergeavgang kl.17.00</w:t>
            </w:r>
          </w:p>
          <w:p w14:paraId="2E7FCE4B" w14:textId="167FCCF6" w:rsidR="003C3D0F" w:rsidRPr="002D5ED7" w:rsidRDefault="003C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Bensinstasjon</w:t>
            </w:r>
          </w:p>
        </w:tc>
      </w:tr>
      <w:tr w:rsidR="003C3D0F" w:rsidRPr="002D5ED7" w14:paraId="5125BE7B" w14:textId="77777777" w:rsidTr="008B2D4E">
        <w:tc>
          <w:tcPr>
            <w:tcW w:w="1430" w:type="dxa"/>
            <w:vMerge/>
          </w:tcPr>
          <w:p w14:paraId="5EA82C8D" w14:textId="77777777" w:rsidR="003C3D0F" w:rsidRPr="002D5ED7" w:rsidRDefault="003C3D0F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74C2024C" w14:textId="6E43ABCC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39" w:type="dxa"/>
          </w:tcPr>
          <w:p w14:paraId="51DF1F16" w14:textId="1375CAB8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Drag</w:t>
            </w:r>
          </w:p>
        </w:tc>
        <w:tc>
          <w:tcPr>
            <w:tcW w:w="1619" w:type="dxa"/>
          </w:tcPr>
          <w:p w14:paraId="77B86408" w14:textId="4C5BE27E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Kjøpsvik</w:t>
            </w:r>
          </w:p>
        </w:tc>
        <w:tc>
          <w:tcPr>
            <w:tcW w:w="826" w:type="dxa"/>
          </w:tcPr>
          <w:p w14:paraId="77E28D53" w14:textId="0C3F2367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14:paraId="4954A442" w14:textId="21016D3C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17:45</w:t>
            </w:r>
          </w:p>
        </w:tc>
        <w:tc>
          <w:tcPr>
            <w:tcW w:w="3883" w:type="dxa"/>
          </w:tcPr>
          <w:p w14:paraId="4F2E6299" w14:textId="4D5640D6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Seiling</w:t>
            </w:r>
          </w:p>
        </w:tc>
        <w:tc>
          <w:tcPr>
            <w:tcW w:w="3912" w:type="dxa"/>
          </w:tcPr>
          <w:p w14:paraId="418973A1" w14:textId="77777777" w:rsidR="003C3D0F" w:rsidRPr="002D5ED7" w:rsidRDefault="003C3D0F">
            <w:pPr>
              <w:rPr>
                <w:sz w:val="24"/>
                <w:szCs w:val="24"/>
              </w:rPr>
            </w:pPr>
          </w:p>
        </w:tc>
      </w:tr>
      <w:tr w:rsidR="003C3D0F" w:rsidRPr="002D5ED7" w14:paraId="0977171B" w14:textId="77777777" w:rsidTr="008B2D4E">
        <w:tc>
          <w:tcPr>
            <w:tcW w:w="1430" w:type="dxa"/>
            <w:vMerge/>
          </w:tcPr>
          <w:p w14:paraId="2A019D0B" w14:textId="77777777" w:rsidR="003C3D0F" w:rsidRPr="002D5ED7" w:rsidRDefault="003C3D0F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1AF26985" w14:textId="1EAFC81B" w:rsidR="003C3D0F" w:rsidRPr="002D5ED7" w:rsidRDefault="003C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</w:t>
            </w:r>
          </w:p>
        </w:tc>
        <w:tc>
          <w:tcPr>
            <w:tcW w:w="1539" w:type="dxa"/>
          </w:tcPr>
          <w:p w14:paraId="60C6C178" w14:textId="5E90417B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Kjøpsvik</w:t>
            </w:r>
          </w:p>
        </w:tc>
        <w:tc>
          <w:tcPr>
            <w:tcW w:w="1619" w:type="dxa"/>
          </w:tcPr>
          <w:p w14:paraId="43F9149A" w14:textId="58DD1966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Ballangen</w:t>
            </w:r>
          </w:p>
        </w:tc>
        <w:tc>
          <w:tcPr>
            <w:tcW w:w="826" w:type="dxa"/>
          </w:tcPr>
          <w:p w14:paraId="45982306" w14:textId="76F030B2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14:paraId="7884772A" w14:textId="6A6ED1D3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18:</w:t>
            </w:r>
            <w:r w:rsidR="003C46CC">
              <w:rPr>
                <w:sz w:val="24"/>
                <w:szCs w:val="24"/>
              </w:rPr>
              <w:t>4</w:t>
            </w:r>
            <w:r w:rsidRPr="002D5ED7">
              <w:rPr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14:paraId="0CDC8C3C" w14:textId="4C1AA6DC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 xml:space="preserve">Følg RV827 videre ca. 35km og ta deretter inn på E6 mot Narvik.  </w:t>
            </w:r>
          </w:p>
        </w:tc>
        <w:tc>
          <w:tcPr>
            <w:tcW w:w="3912" w:type="dxa"/>
          </w:tcPr>
          <w:p w14:paraId="03FC8496" w14:textId="207B1CBF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Bunkring mat og bensin</w:t>
            </w:r>
          </w:p>
        </w:tc>
      </w:tr>
      <w:tr w:rsidR="003C3D0F" w:rsidRPr="002D5ED7" w14:paraId="4EF97780" w14:textId="77777777" w:rsidTr="008B2D4E">
        <w:tc>
          <w:tcPr>
            <w:tcW w:w="1430" w:type="dxa"/>
            <w:vMerge/>
          </w:tcPr>
          <w:p w14:paraId="15C5FA2F" w14:textId="77777777" w:rsidR="003C3D0F" w:rsidRPr="002D5ED7" w:rsidRDefault="003C3D0F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671B9532" w14:textId="66D068A3" w:rsidR="003C3D0F" w:rsidRPr="002D5ED7" w:rsidRDefault="003C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3C46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8377AE1" w14:textId="396D4C0A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Ballangen</w:t>
            </w:r>
          </w:p>
        </w:tc>
        <w:tc>
          <w:tcPr>
            <w:tcW w:w="1619" w:type="dxa"/>
          </w:tcPr>
          <w:p w14:paraId="7371C9CD" w14:textId="2C00C82D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Ballangen Camping</w:t>
            </w:r>
          </w:p>
        </w:tc>
        <w:tc>
          <w:tcPr>
            <w:tcW w:w="826" w:type="dxa"/>
          </w:tcPr>
          <w:p w14:paraId="6F57A2EC" w14:textId="2238A027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2,5</w:t>
            </w:r>
          </w:p>
        </w:tc>
        <w:tc>
          <w:tcPr>
            <w:tcW w:w="841" w:type="dxa"/>
          </w:tcPr>
          <w:p w14:paraId="101235D8" w14:textId="492F03C7" w:rsidR="003C3D0F" w:rsidRPr="002D5ED7" w:rsidRDefault="003C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883" w:type="dxa"/>
          </w:tcPr>
          <w:p w14:paraId="25A8478F" w14:textId="67C61537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Følg E6 videre mot Narvik</w:t>
            </w:r>
          </w:p>
        </w:tc>
        <w:tc>
          <w:tcPr>
            <w:tcW w:w="3912" w:type="dxa"/>
          </w:tcPr>
          <w:p w14:paraId="43CDF33E" w14:textId="3F6073B3" w:rsidR="003C3D0F" w:rsidRPr="002D5ED7" w:rsidRDefault="003C3D0F">
            <w:pPr>
              <w:rPr>
                <w:sz w:val="24"/>
                <w:szCs w:val="24"/>
              </w:rPr>
            </w:pPr>
            <w:r w:rsidRPr="002D5ED7">
              <w:rPr>
                <w:sz w:val="24"/>
                <w:szCs w:val="24"/>
              </w:rPr>
              <w:t>Grilling og sosialt samvær</w:t>
            </w:r>
          </w:p>
        </w:tc>
      </w:tr>
      <w:tr w:rsidR="003C3D0F" w:rsidRPr="002D5ED7" w14:paraId="54937999" w14:textId="77777777" w:rsidTr="008B2D4E">
        <w:tc>
          <w:tcPr>
            <w:tcW w:w="5537" w:type="dxa"/>
            <w:gridSpan w:val="4"/>
          </w:tcPr>
          <w:p w14:paraId="03543A6C" w14:textId="5BE055DF" w:rsidR="003C3D0F" w:rsidRPr="002D5ED7" w:rsidRDefault="003C3D0F" w:rsidP="00953D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5151E50D" w14:textId="02447371" w:rsidR="003C3D0F" w:rsidRPr="002D5ED7" w:rsidRDefault="003C3D0F" w:rsidP="00953DFE">
            <w:pPr>
              <w:rPr>
                <w:b/>
                <w:bCs/>
                <w:sz w:val="24"/>
                <w:szCs w:val="24"/>
              </w:rPr>
            </w:pPr>
            <w:r w:rsidRPr="002D5ED7"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41" w:type="dxa"/>
          </w:tcPr>
          <w:p w14:paraId="4DCCF6D2" w14:textId="77777777" w:rsidR="003C3D0F" w:rsidRPr="002D5ED7" w:rsidRDefault="003C3D0F" w:rsidP="00953DFE">
            <w:pPr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14:paraId="4B25B1A0" w14:textId="77777777" w:rsidR="003C3D0F" w:rsidRPr="002D5ED7" w:rsidRDefault="003C3D0F" w:rsidP="00953DF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001C3114" w14:textId="77777777" w:rsidR="003C3D0F" w:rsidRPr="002D5ED7" w:rsidRDefault="003C3D0F" w:rsidP="00953DFE">
            <w:pPr>
              <w:rPr>
                <w:sz w:val="24"/>
                <w:szCs w:val="24"/>
              </w:rPr>
            </w:pPr>
          </w:p>
        </w:tc>
      </w:tr>
    </w:tbl>
    <w:p w14:paraId="445A7734" w14:textId="77777777" w:rsidR="002B6F67" w:rsidRDefault="002B6F67" w:rsidP="001E5960">
      <w:pPr>
        <w:spacing w:after="0"/>
        <w:rPr>
          <w:b/>
          <w:bCs/>
          <w:sz w:val="20"/>
          <w:szCs w:val="20"/>
        </w:rPr>
      </w:pPr>
    </w:p>
    <w:p w14:paraId="10127965" w14:textId="778917C5" w:rsidR="00161E5C" w:rsidRPr="00E33B08" w:rsidRDefault="00161E5C" w:rsidP="00161E5C">
      <w:pPr>
        <w:spacing w:after="0"/>
        <w:rPr>
          <w:rFonts w:cstheme="minorHAnsi"/>
          <w:sz w:val="24"/>
          <w:szCs w:val="24"/>
        </w:rPr>
      </w:pPr>
      <w:r w:rsidRPr="00E33B08">
        <w:rPr>
          <w:rFonts w:cstheme="minorHAnsi"/>
          <w:sz w:val="24"/>
          <w:szCs w:val="24"/>
        </w:rPr>
        <w:t xml:space="preserve"> </w:t>
      </w:r>
    </w:p>
    <w:p w14:paraId="2FC7C45A" w14:textId="77777777" w:rsidR="00161E5C" w:rsidRPr="00E33B08" w:rsidRDefault="00161E5C" w:rsidP="00161E5C">
      <w:pPr>
        <w:spacing w:after="0"/>
        <w:rPr>
          <w:rFonts w:cstheme="minorHAnsi"/>
          <w:sz w:val="24"/>
          <w:szCs w:val="24"/>
        </w:rPr>
      </w:pPr>
    </w:p>
    <w:p w14:paraId="1866D754" w14:textId="77777777" w:rsidR="00161E5C" w:rsidRPr="00E33B08" w:rsidRDefault="00161E5C" w:rsidP="00161E5C">
      <w:pPr>
        <w:spacing w:after="0"/>
        <w:rPr>
          <w:rFonts w:cstheme="minorHAnsi"/>
          <w:sz w:val="24"/>
          <w:szCs w:val="24"/>
        </w:rPr>
      </w:pPr>
    </w:p>
    <w:p w14:paraId="4E45DEB3" w14:textId="4F07820E" w:rsidR="00161E5C" w:rsidRDefault="00161E5C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</w:p>
    <w:p w14:paraId="3BAEA5B0" w14:textId="77777777" w:rsidR="009162B2" w:rsidRDefault="009162B2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</w:p>
    <w:p w14:paraId="29347AC3" w14:textId="77777777" w:rsidR="009162B2" w:rsidRDefault="009162B2" w:rsidP="009162B2">
      <w:pPr>
        <w:keepNext/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46A765F" wp14:editId="4982C524">
            <wp:extent cx="8111905" cy="5512037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18019" cy="551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C5AA" w14:textId="6D3D9A4B" w:rsidR="002B59EA" w:rsidRPr="009162B2" w:rsidRDefault="009162B2" w:rsidP="00175F48">
      <w:pPr>
        <w:pStyle w:val="Bildetekst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Oversiktskart etappe 9</w:t>
      </w:r>
    </w:p>
    <w:sectPr w:rsidR="002B59EA" w:rsidRPr="009162B2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8A4A03"/>
    <w:multiLevelType w:val="multilevel"/>
    <w:tmpl w:val="1AC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81076">
    <w:abstractNumId w:val="0"/>
  </w:num>
  <w:num w:numId="2" w16cid:durableId="26254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1355E"/>
    <w:rsid w:val="00043EA5"/>
    <w:rsid w:val="0004607B"/>
    <w:rsid w:val="00076528"/>
    <w:rsid w:val="00081FC6"/>
    <w:rsid w:val="00082B3D"/>
    <w:rsid w:val="000A0CFE"/>
    <w:rsid w:val="000C210E"/>
    <w:rsid w:val="000C6ADF"/>
    <w:rsid w:val="000D3EC0"/>
    <w:rsid w:val="000D6ED1"/>
    <w:rsid w:val="001026EE"/>
    <w:rsid w:val="00112ED7"/>
    <w:rsid w:val="001163DB"/>
    <w:rsid w:val="00141757"/>
    <w:rsid w:val="00144C5B"/>
    <w:rsid w:val="00161E5C"/>
    <w:rsid w:val="00175F48"/>
    <w:rsid w:val="001A02D2"/>
    <w:rsid w:val="001A3AC4"/>
    <w:rsid w:val="001E5960"/>
    <w:rsid w:val="001F77EB"/>
    <w:rsid w:val="002213A9"/>
    <w:rsid w:val="00222BC0"/>
    <w:rsid w:val="00234BC5"/>
    <w:rsid w:val="00241B7F"/>
    <w:rsid w:val="00247085"/>
    <w:rsid w:val="00255424"/>
    <w:rsid w:val="00262906"/>
    <w:rsid w:val="00274E07"/>
    <w:rsid w:val="00276271"/>
    <w:rsid w:val="00294875"/>
    <w:rsid w:val="00297C83"/>
    <w:rsid w:val="002B59EA"/>
    <w:rsid w:val="002B6F67"/>
    <w:rsid w:val="002C47F0"/>
    <w:rsid w:val="002D5ED7"/>
    <w:rsid w:val="002E28DD"/>
    <w:rsid w:val="002E59E1"/>
    <w:rsid w:val="002F5533"/>
    <w:rsid w:val="002F76DD"/>
    <w:rsid w:val="0032086E"/>
    <w:rsid w:val="003243B7"/>
    <w:rsid w:val="0032643E"/>
    <w:rsid w:val="003500FF"/>
    <w:rsid w:val="00355E33"/>
    <w:rsid w:val="00367E42"/>
    <w:rsid w:val="003C3D0F"/>
    <w:rsid w:val="003C46CC"/>
    <w:rsid w:val="003D2F20"/>
    <w:rsid w:val="003D7EBA"/>
    <w:rsid w:val="003E078A"/>
    <w:rsid w:val="003E7A96"/>
    <w:rsid w:val="003F0B33"/>
    <w:rsid w:val="003F66AB"/>
    <w:rsid w:val="0041546E"/>
    <w:rsid w:val="00416A68"/>
    <w:rsid w:val="004220CD"/>
    <w:rsid w:val="00431A24"/>
    <w:rsid w:val="00462EF7"/>
    <w:rsid w:val="0048241F"/>
    <w:rsid w:val="004868E3"/>
    <w:rsid w:val="004A0D50"/>
    <w:rsid w:val="004B6DB9"/>
    <w:rsid w:val="004C0A9B"/>
    <w:rsid w:val="004C6D82"/>
    <w:rsid w:val="00503E68"/>
    <w:rsid w:val="005140D0"/>
    <w:rsid w:val="00523E51"/>
    <w:rsid w:val="00531C10"/>
    <w:rsid w:val="00537A04"/>
    <w:rsid w:val="005622C8"/>
    <w:rsid w:val="005668CB"/>
    <w:rsid w:val="005736D0"/>
    <w:rsid w:val="00585FA9"/>
    <w:rsid w:val="00591770"/>
    <w:rsid w:val="005E2A0C"/>
    <w:rsid w:val="005E5DEE"/>
    <w:rsid w:val="005E69AC"/>
    <w:rsid w:val="005F3680"/>
    <w:rsid w:val="00614668"/>
    <w:rsid w:val="00641807"/>
    <w:rsid w:val="00657F80"/>
    <w:rsid w:val="00695B41"/>
    <w:rsid w:val="006C1CCD"/>
    <w:rsid w:val="006E62AE"/>
    <w:rsid w:val="007022C8"/>
    <w:rsid w:val="00722B43"/>
    <w:rsid w:val="0075273E"/>
    <w:rsid w:val="00773E2A"/>
    <w:rsid w:val="00777972"/>
    <w:rsid w:val="007867F1"/>
    <w:rsid w:val="007905A6"/>
    <w:rsid w:val="007A5606"/>
    <w:rsid w:val="007B4108"/>
    <w:rsid w:val="007C2554"/>
    <w:rsid w:val="007D3852"/>
    <w:rsid w:val="00806E3E"/>
    <w:rsid w:val="00807DD8"/>
    <w:rsid w:val="00822B5D"/>
    <w:rsid w:val="00845DFC"/>
    <w:rsid w:val="00864FCB"/>
    <w:rsid w:val="008671C0"/>
    <w:rsid w:val="0087037E"/>
    <w:rsid w:val="00891781"/>
    <w:rsid w:val="008B2D4E"/>
    <w:rsid w:val="008D1882"/>
    <w:rsid w:val="008E4EC3"/>
    <w:rsid w:val="008E7CEB"/>
    <w:rsid w:val="008F1D45"/>
    <w:rsid w:val="009162B2"/>
    <w:rsid w:val="00930295"/>
    <w:rsid w:val="0093213D"/>
    <w:rsid w:val="009430B7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A1A18"/>
    <w:rsid w:val="009A716A"/>
    <w:rsid w:val="009B4CAB"/>
    <w:rsid w:val="00A0639E"/>
    <w:rsid w:val="00A16EE3"/>
    <w:rsid w:val="00A3121A"/>
    <w:rsid w:val="00A33E6D"/>
    <w:rsid w:val="00A57CD0"/>
    <w:rsid w:val="00A91375"/>
    <w:rsid w:val="00A91C3A"/>
    <w:rsid w:val="00AB16EC"/>
    <w:rsid w:val="00AB6CDA"/>
    <w:rsid w:val="00AD6B88"/>
    <w:rsid w:val="00AF5FDE"/>
    <w:rsid w:val="00AF7D23"/>
    <w:rsid w:val="00B05089"/>
    <w:rsid w:val="00B16F65"/>
    <w:rsid w:val="00B251F2"/>
    <w:rsid w:val="00B30590"/>
    <w:rsid w:val="00B31144"/>
    <w:rsid w:val="00B34744"/>
    <w:rsid w:val="00B5026E"/>
    <w:rsid w:val="00B638BA"/>
    <w:rsid w:val="00B72FF9"/>
    <w:rsid w:val="00B7311B"/>
    <w:rsid w:val="00B8119B"/>
    <w:rsid w:val="00B93A7E"/>
    <w:rsid w:val="00B95F4F"/>
    <w:rsid w:val="00BA2288"/>
    <w:rsid w:val="00BC183C"/>
    <w:rsid w:val="00BC5555"/>
    <w:rsid w:val="00BC74A4"/>
    <w:rsid w:val="00BD30C4"/>
    <w:rsid w:val="00BE09A9"/>
    <w:rsid w:val="00C40F7A"/>
    <w:rsid w:val="00C45549"/>
    <w:rsid w:val="00C75D0E"/>
    <w:rsid w:val="00C81B49"/>
    <w:rsid w:val="00C81C82"/>
    <w:rsid w:val="00C92949"/>
    <w:rsid w:val="00CA17B6"/>
    <w:rsid w:val="00CB0A1E"/>
    <w:rsid w:val="00CB234C"/>
    <w:rsid w:val="00CC13E0"/>
    <w:rsid w:val="00CD0D3F"/>
    <w:rsid w:val="00CD6769"/>
    <w:rsid w:val="00D03C79"/>
    <w:rsid w:val="00D11F7B"/>
    <w:rsid w:val="00D44388"/>
    <w:rsid w:val="00D44E1E"/>
    <w:rsid w:val="00D614C1"/>
    <w:rsid w:val="00D81647"/>
    <w:rsid w:val="00D83881"/>
    <w:rsid w:val="00DA3770"/>
    <w:rsid w:val="00DA686F"/>
    <w:rsid w:val="00DB407A"/>
    <w:rsid w:val="00DC1F8E"/>
    <w:rsid w:val="00DC38DF"/>
    <w:rsid w:val="00DD4EAA"/>
    <w:rsid w:val="00DE20D6"/>
    <w:rsid w:val="00E03DB3"/>
    <w:rsid w:val="00E077DC"/>
    <w:rsid w:val="00E07D46"/>
    <w:rsid w:val="00E25052"/>
    <w:rsid w:val="00E41A22"/>
    <w:rsid w:val="00E446EB"/>
    <w:rsid w:val="00E71A18"/>
    <w:rsid w:val="00E85EDE"/>
    <w:rsid w:val="00EA28F1"/>
    <w:rsid w:val="00EC04A6"/>
    <w:rsid w:val="00ED1D16"/>
    <w:rsid w:val="00F0517C"/>
    <w:rsid w:val="00F334D4"/>
    <w:rsid w:val="00F50BF1"/>
    <w:rsid w:val="00F71896"/>
    <w:rsid w:val="00F83BCA"/>
    <w:rsid w:val="00F8716C"/>
    <w:rsid w:val="00F93615"/>
    <w:rsid w:val="00F93D70"/>
    <w:rsid w:val="00FA5C39"/>
    <w:rsid w:val="00FA7CA5"/>
    <w:rsid w:val="00FB60F8"/>
    <w:rsid w:val="00FD0EE0"/>
    <w:rsid w:val="00FD7FEB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allangencamping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hyperlink" Target="https://www.narvikhotelwive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honhotels.no/hoteller/norge/narvi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allangen-camping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allangenCamp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7</cp:revision>
  <dcterms:created xsi:type="dcterms:W3CDTF">2024-06-04T20:54:00Z</dcterms:created>
  <dcterms:modified xsi:type="dcterms:W3CDTF">2024-06-23T20:30:00Z</dcterms:modified>
</cp:coreProperties>
</file>