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86CF6" w14:textId="1FCFB93A" w:rsidR="00CE53ED" w:rsidRDefault="00F707A0" w:rsidP="00676B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Møtereferat fra</w:t>
      </w:r>
      <w:r w:rsidR="00676BEE" w:rsidRPr="00676BEE">
        <w:rPr>
          <w:b/>
          <w:bCs/>
          <w:sz w:val="28"/>
          <w:szCs w:val="28"/>
        </w:rPr>
        <w:t xml:space="preserve"> styremøte Skype 19.02.2020 </w:t>
      </w:r>
      <w:proofErr w:type="spellStart"/>
      <w:r w:rsidR="00676BEE" w:rsidRPr="00676BEE">
        <w:rPr>
          <w:b/>
          <w:bCs/>
          <w:sz w:val="28"/>
          <w:szCs w:val="28"/>
        </w:rPr>
        <w:t>kl</w:t>
      </w:r>
      <w:proofErr w:type="spellEnd"/>
      <w:r w:rsidR="00676BEE" w:rsidRPr="00676BEE">
        <w:rPr>
          <w:b/>
          <w:bCs/>
          <w:sz w:val="28"/>
          <w:szCs w:val="28"/>
        </w:rPr>
        <w:t xml:space="preserve"> 16.00 til 17.30.</w:t>
      </w:r>
    </w:p>
    <w:p w14:paraId="22FA0D15" w14:textId="77777777" w:rsidR="0020500A" w:rsidRDefault="0020500A" w:rsidP="00205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Møtedeltakere: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Per Hansen</w:t>
      </w:r>
    </w:p>
    <w:p w14:paraId="6DD4946D" w14:textId="77777777" w:rsidR="0020500A" w:rsidRDefault="0020500A" w:rsidP="00205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Bjørg Tverå</w:t>
      </w:r>
    </w:p>
    <w:p w14:paraId="0F4F037A" w14:textId="77777777" w:rsidR="0020500A" w:rsidRDefault="0020500A" w:rsidP="00205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Eirin Myran</w:t>
      </w:r>
    </w:p>
    <w:p w14:paraId="654505C2" w14:textId="77777777" w:rsidR="0020500A" w:rsidRDefault="0020500A" w:rsidP="00205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Gunvald Pedersen</w:t>
      </w:r>
    </w:p>
    <w:p w14:paraId="23FAC449" w14:textId="77777777" w:rsidR="0020500A" w:rsidRDefault="0020500A" w:rsidP="00205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Reidar Jørgensen</w:t>
      </w:r>
    </w:p>
    <w:p w14:paraId="7F01A0BC" w14:textId="77777777" w:rsidR="0020500A" w:rsidRDefault="0020500A" w:rsidP="0020500A">
      <w:pPr>
        <w:rPr>
          <w:b/>
          <w:bCs/>
          <w:sz w:val="28"/>
          <w:szCs w:val="28"/>
        </w:rPr>
      </w:pPr>
    </w:p>
    <w:p w14:paraId="4438F647" w14:textId="77777777" w:rsidR="00676BEE" w:rsidRDefault="00676BEE" w:rsidP="00676BEE">
      <w:pPr>
        <w:rPr>
          <w:sz w:val="24"/>
          <w:szCs w:val="24"/>
        </w:rPr>
      </w:pPr>
      <w:r>
        <w:rPr>
          <w:sz w:val="24"/>
          <w:szCs w:val="24"/>
        </w:rPr>
        <w:t>Sak 25/ 20</w:t>
      </w:r>
      <w:r w:rsidR="00D8068D">
        <w:rPr>
          <w:sz w:val="24"/>
          <w:szCs w:val="24"/>
        </w:rPr>
        <w:t>20</w:t>
      </w:r>
      <w:r>
        <w:rPr>
          <w:sz w:val="24"/>
          <w:szCs w:val="24"/>
        </w:rPr>
        <w:tab/>
        <w:t>Godkjenning av innkalling og saksliste.</w:t>
      </w:r>
    </w:p>
    <w:p w14:paraId="584CE49F" w14:textId="77777777" w:rsidR="00676BEE" w:rsidRDefault="00676BEE" w:rsidP="00676BEE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Vedtak: Innkalling og saksliste godkjent.</w:t>
      </w:r>
    </w:p>
    <w:p w14:paraId="18EB9802" w14:textId="77777777" w:rsidR="00676BEE" w:rsidRDefault="00676BEE" w:rsidP="00676BEE">
      <w:pPr>
        <w:rPr>
          <w:sz w:val="24"/>
          <w:szCs w:val="24"/>
        </w:rPr>
      </w:pPr>
      <w:r>
        <w:rPr>
          <w:sz w:val="24"/>
          <w:szCs w:val="24"/>
        </w:rPr>
        <w:t>Sak 26/ 20</w:t>
      </w:r>
      <w:r w:rsidR="00D8068D">
        <w:rPr>
          <w:sz w:val="24"/>
          <w:szCs w:val="24"/>
        </w:rPr>
        <w:t>20</w:t>
      </w:r>
      <w:r>
        <w:rPr>
          <w:sz w:val="24"/>
          <w:szCs w:val="24"/>
        </w:rPr>
        <w:tab/>
        <w:t xml:space="preserve">Økonomi/ regnskap. </w:t>
      </w:r>
      <w:r w:rsidR="00D8068D">
        <w:rPr>
          <w:sz w:val="24"/>
          <w:szCs w:val="24"/>
        </w:rPr>
        <w:t>(Vedlegg årsregnskap 2019)</w:t>
      </w:r>
    </w:p>
    <w:p w14:paraId="21333BF3" w14:textId="77777777" w:rsidR="00D8068D" w:rsidRDefault="00D8068D" w:rsidP="00676BE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Vedtak. Årsregnskapet 2019 godkjennes for revisjon.</w:t>
      </w:r>
    </w:p>
    <w:p w14:paraId="458FAE19" w14:textId="537EC230" w:rsidR="00D8068D" w:rsidRDefault="00D8068D" w:rsidP="00676BEE">
      <w:pPr>
        <w:rPr>
          <w:sz w:val="24"/>
          <w:szCs w:val="24"/>
        </w:rPr>
      </w:pPr>
      <w:r>
        <w:rPr>
          <w:sz w:val="24"/>
          <w:szCs w:val="24"/>
        </w:rPr>
        <w:t>Sak 27/ 2020</w:t>
      </w:r>
      <w:r>
        <w:rPr>
          <w:sz w:val="24"/>
          <w:szCs w:val="24"/>
        </w:rPr>
        <w:tab/>
        <w:t>Korspondanse i perioden. Orientering ved leder.</w:t>
      </w:r>
    </w:p>
    <w:p w14:paraId="40EC87AD" w14:textId="3F3C5C7D" w:rsidR="00F707A0" w:rsidRDefault="00F707A0" w:rsidP="00F707A0">
      <w:pPr>
        <w:ind w:left="1410"/>
        <w:rPr>
          <w:sz w:val="24"/>
          <w:szCs w:val="24"/>
        </w:rPr>
      </w:pPr>
      <w:r>
        <w:rPr>
          <w:sz w:val="24"/>
          <w:szCs w:val="24"/>
        </w:rPr>
        <w:t xml:space="preserve">Orientering om </w:t>
      </w:r>
      <w:proofErr w:type="gramStart"/>
      <w:r>
        <w:rPr>
          <w:sz w:val="24"/>
          <w:szCs w:val="24"/>
        </w:rPr>
        <w:t>mail</w:t>
      </w:r>
      <w:proofErr w:type="gramEnd"/>
      <w:r>
        <w:rPr>
          <w:sz w:val="24"/>
          <w:szCs w:val="24"/>
        </w:rPr>
        <w:t xml:space="preserve"> fylkesmannen, mailer til medlemmer, medlemssak ved bilkjøp.</w:t>
      </w:r>
    </w:p>
    <w:p w14:paraId="3416C03C" w14:textId="77777777" w:rsidR="00D8068D" w:rsidRDefault="00D8068D" w:rsidP="00676BE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Vedtak: Tatt til orientering.</w:t>
      </w:r>
    </w:p>
    <w:p w14:paraId="67D99EC1" w14:textId="2C4D3079" w:rsidR="00D8068D" w:rsidRDefault="00D8068D" w:rsidP="00676BEE">
      <w:pPr>
        <w:rPr>
          <w:sz w:val="24"/>
          <w:szCs w:val="24"/>
        </w:rPr>
      </w:pPr>
      <w:r>
        <w:rPr>
          <w:sz w:val="24"/>
          <w:szCs w:val="24"/>
        </w:rPr>
        <w:t>Sak 28/ 2020</w:t>
      </w:r>
      <w:r>
        <w:rPr>
          <w:sz w:val="24"/>
          <w:szCs w:val="24"/>
        </w:rPr>
        <w:tab/>
        <w:t xml:space="preserve">Hjemmeside, </w:t>
      </w:r>
      <w:proofErr w:type="spellStart"/>
      <w:r>
        <w:rPr>
          <w:sz w:val="24"/>
          <w:szCs w:val="24"/>
        </w:rPr>
        <w:t>styreweb</w:t>
      </w:r>
      <w:proofErr w:type="spellEnd"/>
      <w:r>
        <w:rPr>
          <w:sz w:val="24"/>
          <w:szCs w:val="24"/>
        </w:rPr>
        <w:t xml:space="preserve"> og Gnist. Orientering ved leder.</w:t>
      </w:r>
    </w:p>
    <w:p w14:paraId="28495000" w14:textId="7A760F4C" w:rsidR="00F707A0" w:rsidRDefault="00F707A0" w:rsidP="00676BE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Eirin Myran reiser på opplæring og overtar web ansvaret etter opplæring.</w:t>
      </w:r>
    </w:p>
    <w:p w14:paraId="22AC2D9A" w14:textId="09B4FA0F" w:rsidR="00D8068D" w:rsidRDefault="00D8068D" w:rsidP="00676BE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Vedtak: Grunnarbeidet er nå gjort. Det som nå er viktig er videre oppfølging.</w:t>
      </w:r>
    </w:p>
    <w:p w14:paraId="7EE9D255" w14:textId="3AD22E76" w:rsidR="00F707A0" w:rsidRDefault="00F707A0" w:rsidP="00676BE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25E3E78" w14:textId="77777777" w:rsidR="00D8068D" w:rsidRDefault="00D8068D" w:rsidP="00676BEE">
      <w:pPr>
        <w:rPr>
          <w:sz w:val="24"/>
          <w:szCs w:val="24"/>
        </w:rPr>
      </w:pPr>
      <w:r>
        <w:rPr>
          <w:sz w:val="24"/>
          <w:szCs w:val="24"/>
        </w:rPr>
        <w:t>Sak 29/ 2020</w:t>
      </w:r>
      <w:r>
        <w:rPr>
          <w:sz w:val="24"/>
          <w:szCs w:val="24"/>
        </w:rPr>
        <w:tab/>
        <w:t>Planlegging årsmøte Ballangen 2020.</w:t>
      </w:r>
    </w:p>
    <w:p w14:paraId="348F4D0C" w14:textId="77777777" w:rsidR="00D8068D" w:rsidRDefault="00D8068D" w:rsidP="00676BE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Vedtak: Avtale med hovedsponsor og Ballangen camping er nå på plass.</w:t>
      </w:r>
    </w:p>
    <w:p w14:paraId="788B9BD3" w14:textId="77777777" w:rsidR="00D8068D" w:rsidRDefault="00D8068D" w:rsidP="00676BE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Fordeling av ansvarsområder </w:t>
      </w:r>
      <w:r w:rsidR="00112D53">
        <w:rPr>
          <w:sz w:val="24"/>
          <w:szCs w:val="24"/>
        </w:rPr>
        <w:t>blir gjort på neste styremøte.</w:t>
      </w:r>
    </w:p>
    <w:p w14:paraId="1EE5DF05" w14:textId="77777777" w:rsidR="00112D53" w:rsidRDefault="00112D53" w:rsidP="00676BE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Innkalling i neste Bobilen, foreningens hjemmeside og bobiltreff.no</w:t>
      </w:r>
    </w:p>
    <w:p w14:paraId="73A995E9" w14:textId="77777777" w:rsidR="00112D53" w:rsidRDefault="00112D53" w:rsidP="00676BE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Forslag til program godkjent.</w:t>
      </w:r>
    </w:p>
    <w:p w14:paraId="4BE8F658" w14:textId="77777777" w:rsidR="00112D53" w:rsidRDefault="00112D53" w:rsidP="00676BE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Valgkomiteen ferdig med sitt forslag.</w:t>
      </w:r>
    </w:p>
    <w:p w14:paraId="433F5A9F" w14:textId="5AB9034A" w:rsidR="00112D53" w:rsidRDefault="00112D53" w:rsidP="00676BEE">
      <w:pPr>
        <w:rPr>
          <w:sz w:val="24"/>
          <w:szCs w:val="24"/>
        </w:rPr>
      </w:pPr>
      <w:r>
        <w:rPr>
          <w:sz w:val="24"/>
          <w:szCs w:val="24"/>
        </w:rPr>
        <w:t>Sak 30/ 2020</w:t>
      </w:r>
      <w:r>
        <w:rPr>
          <w:sz w:val="24"/>
          <w:szCs w:val="24"/>
        </w:rPr>
        <w:tab/>
        <w:t>Saker til lands</w:t>
      </w:r>
      <w:r w:rsidR="0020500A">
        <w:rPr>
          <w:sz w:val="24"/>
          <w:szCs w:val="24"/>
        </w:rPr>
        <w:t>styre</w:t>
      </w:r>
      <w:r>
        <w:rPr>
          <w:sz w:val="24"/>
          <w:szCs w:val="24"/>
        </w:rPr>
        <w:t>møtet Gardemoen 10.og 11.mars.</w:t>
      </w:r>
    </w:p>
    <w:p w14:paraId="708458A1" w14:textId="5EC1D330" w:rsidR="00112D53" w:rsidRDefault="00112D53" w:rsidP="001A2CB8">
      <w:pPr>
        <w:ind w:left="1410"/>
        <w:rPr>
          <w:sz w:val="24"/>
          <w:szCs w:val="24"/>
        </w:rPr>
      </w:pPr>
      <w:r>
        <w:rPr>
          <w:sz w:val="24"/>
          <w:szCs w:val="24"/>
        </w:rPr>
        <w:t xml:space="preserve">Vedtak: </w:t>
      </w:r>
      <w:r w:rsidR="00F707A0">
        <w:rPr>
          <w:sz w:val="24"/>
          <w:szCs w:val="24"/>
        </w:rPr>
        <w:t>Innspill til regler for regionene</w:t>
      </w:r>
      <w:r w:rsidR="001A2CB8">
        <w:rPr>
          <w:sz w:val="24"/>
          <w:szCs w:val="24"/>
        </w:rPr>
        <w:t xml:space="preserve"> valgkomite og budsjett. (Regionens beretning gjelder for perioden mellom to årsmøter ble også diskutert).</w:t>
      </w:r>
    </w:p>
    <w:p w14:paraId="0C73505B" w14:textId="3CE14480" w:rsidR="001A2CB8" w:rsidRDefault="001A2CB8" w:rsidP="00676BE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204914A6" w14:textId="77777777" w:rsidR="00112D53" w:rsidRDefault="00112D53" w:rsidP="00676BEE">
      <w:pPr>
        <w:rPr>
          <w:sz w:val="24"/>
          <w:szCs w:val="24"/>
        </w:rPr>
      </w:pPr>
      <w:r>
        <w:rPr>
          <w:sz w:val="24"/>
          <w:szCs w:val="24"/>
        </w:rPr>
        <w:t>Sak 21/ 2020</w:t>
      </w:r>
      <w:r>
        <w:rPr>
          <w:sz w:val="24"/>
          <w:szCs w:val="24"/>
        </w:rPr>
        <w:tab/>
        <w:t>Informasjonsflyt til medlemmene.</w:t>
      </w:r>
    </w:p>
    <w:p w14:paraId="2EA9D708" w14:textId="77777777" w:rsidR="00112D53" w:rsidRDefault="00112D53" w:rsidP="00112D53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Vedtak: </w:t>
      </w:r>
      <w:r w:rsidR="009042E6">
        <w:rPr>
          <w:sz w:val="24"/>
          <w:szCs w:val="24"/>
        </w:rPr>
        <w:t>H</w:t>
      </w:r>
      <w:r>
        <w:rPr>
          <w:sz w:val="24"/>
          <w:szCs w:val="24"/>
        </w:rPr>
        <w:t xml:space="preserve">jemmeside og informasjonsside i Bobilen blir de viktigste måter å </w:t>
      </w:r>
      <w:r>
        <w:rPr>
          <w:sz w:val="24"/>
          <w:szCs w:val="24"/>
        </w:rPr>
        <w:tab/>
        <w:t xml:space="preserve">     informere medlemmene.</w:t>
      </w:r>
    </w:p>
    <w:p w14:paraId="44AB269F" w14:textId="4CCFBA85" w:rsidR="009042E6" w:rsidRDefault="009042E6" w:rsidP="009042E6">
      <w:pPr>
        <w:rPr>
          <w:sz w:val="24"/>
          <w:szCs w:val="24"/>
        </w:rPr>
      </w:pPr>
      <w:r>
        <w:rPr>
          <w:sz w:val="24"/>
          <w:szCs w:val="24"/>
        </w:rPr>
        <w:lastRenderedPageBreak/>
        <w:t>Sak 22/ 2020</w:t>
      </w:r>
      <w:r>
        <w:rPr>
          <w:sz w:val="24"/>
          <w:szCs w:val="24"/>
        </w:rPr>
        <w:tab/>
        <w:t>Eventuelt.</w:t>
      </w:r>
    </w:p>
    <w:p w14:paraId="5833513D" w14:textId="365CC7F3" w:rsidR="001A2CB8" w:rsidRDefault="001A2CB8" w:rsidP="009042E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Avtaler med bilverksteder i Nordland.</w:t>
      </w:r>
    </w:p>
    <w:p w14:paraId="206F9171" w14:textId="1F80EC35" w:rsidR="0020500A" w:rsidRDefault="0020500A" w:rsidP="009042E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Vedtak: Styret jobber videre med dette.</w:t>
      </w:r>
    </w:p>
    <w:p w14:paraId="2FF275B6" w14:textId="039A9366" w:rsidR="0020500A" w:rsidRDefault="0020500A" w:rsidP="009042E6">
      <w:pPr>
        <w:rPr>
          <w:sz w:val="24"/>
          <w:szCs w:val="24"/>
        </w:rPr>
      </w:pPr>
    </w:p>
    <w:p w14:paraId="5C156015" w14:textId="75225191" w:rsidR="0020500A" w:rsidRDefault="0020500A" w:rsidP="009042E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Stand under Vårkampanje.</w:t>
      </w:r>
    </w:p>
    <w:p w14:paraId="4E630CC9" w14:textId="40A02C86" w:rsidR="001A2CB8" w:rsidRDefault="001A2CB8" w:rsidP="001A2CB8">
      <w:pPr>
        <w:ind w:left="1416"/>
        <w:rPr>
          <w:sz w:val="24"/>
          <w:szCs w:val="24"/>
        </w:rPr>
      </w:pPr>
      <w:r>
        <w:rPr>
          <w:sz w:val="24"/>
          <w:szCs w:val="24"/>
        </w:rPr>
        <w:t>Eirin og Bjørg jobber for og organiserer eventuell stand ved Vårkampanjen til Rana Caravan uke 17. Styret bevilger opp til 3000,- kroner til dette.</w:t>
      </w:r>
    </w:p>
    <w:p w14:paraId="5BD8EC77" w14:textId="2BF47EA1" w:rsidR="0020500A" w:rsidRDefault="0020500A" w:rsidP="001A2CB8">
      <w:pPr>
        <w:ind w:left="1416"/>
        <w:rPr>
          <w:sz w:val="24"/>
          <w:szCs w:val="24"/>
        </w:rPr>
      </w:pPr>
    </w:p>
    <w:p w14:paraId="5DAAA175" w14:textId="0979BB6D" w:rsidR="0020500A" w:rsidRDefault="0020500A" w:rsidP="001A2CB8">
      <w:pPr>
        <w:ind w:left="1416"/>
        <w:rPr>
          <w:sz w:val="24"/>
          <w:szCs w:val="24"/>
        </w:rPr>
      </w:pPr>
      <w:r>
        <w:rPr>
          <w:sz w:val="24"/>
          <w:szCs w:val="24"/>
        </w:rPr>
        <w:t>Vara til styret.</w:t>
      </w:r>
    </w:p>
    <w:p w14:paraId="1E17FF92" w14:textId="628ED96B" w:rsidR="0020500A" w:rsidRDefault="0020500A" w:rsidP="001A2CB8">
      <w:pPr>
        <w:ind w:left="1416"/>
        <w:rPr>
          <w:sz w:val="24"/>
          <w:szCs w:val="24"/>
        </w:rPr>
      </w:pPr>
      <w:r>
        <w:rPr>
          <w:sz w:val="24"/>
          <w:szCs w:val="24"/>
        </w:rPr>
        <w:t>Vara innkalles og møter bare på styremøter ved forfall. Alle sakspapirer og andre orienteringer til styret skal også sendes til vara.</w:t>
      </w:r>
    </w:p>
    <w:p w14:paraId="74F57DFF" w14:textId="3998CF7D" w:rsidR="009042E6" w:rsidRDefault="009042E6" w:rsidP="009042E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CEE29A2" w14:textId="6F4A810D" w:rsidR="0020500A" w:rsidRPr="00362EBB" w:rsidRDefault="00676BEE" w:rsidP="00205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sz w:val="24"/>
          <w:szCs w:val="24"/>
        </w:rPr>
        <w:tab/>
      </w:r>
      <w:bookmarkStart w:id="0" w:name="_GoBack"/>
      <w:bookmarkEnd w:id="0"/>
      <w:r w:rsidR="0020500A">
        <w:rPr>
          <w:rFonts w:ascii="Calibri" w:eastAsia="Times New Roman" w:hAnsi="Calibri" w:cs="Calibri"/>
          <w:color w:val="000000"/>
          <w:lang w:eastAsia="nb-NO"/>
        </w:rPr>
        <w:t>Per Hansen.</w:t>
      </w:r>
      <w:r w:rsidR="0020500A">
        <w:rPr>
          <w:rFonts w:ascii="Calibri" w:eastAsia="Times New Roman" w:hAnsi="Calibri" w:cs="Calibri"/>
          <w:color w:val="000000"/>
          <w:lang w:eastAsia="nb-NO"/>
        </w:rPr>
        <w:tab/>
        <w:t>Bjørg Tverå</w:t>
      </w:r>
      <w:r w:rsidR="0020500A">
        <w:rPr>
          <w:rFonts w:ascii="Calibri" w:eastAsia="Times New Roman" w:hAnsi="Calibri" w:cs="Calibri"/>
          <w:color w:val="000000"/>
          <w:lang w:eastAsia="nb-NO"/>
        </w:rPr>
        <w:tab/>
        <w:t>Gunvald Pedersen</w:t>
      </w:r>
      <w:r w:rsidR="0020500A">
        <w:rPr>
          <w:rFonts w:ascii="Calibri" w:eastAsia="Times New Roman" w:hAnsi="Calibri" w:cs="Calibri"/>
          <w:color w:val="000000"/>
          <w:lang w:eastAsia="nb-NO"/>
        </w:rPr>
        <w:tab/>
        <w:t>Eirin Myran</w:t>
      </w:r>
      <w:r w:rsidR="0020500A">
        <w:rPr>
          <w:rFonts w:ascii="Calibri" w:eastAsia="Times New Roman" w:hAnsi="Calibri" w:cs="Calibri"/>
          <w:color w:val="000000"/>
          <w:lang w:eastAsia="nb-NO"/>
        </w:rPr>
        <w:tab/>
        <w:t>Reidar Jørgensen.</w:t>
      </w:r>
    </w:p>
    <w:p w14:paraId="47BFED90" w14:textId="77777777" w:rsidR="0020500A" w:rsidRDefault="0020500A" w:rsidP="0020500A"/>
    <w:p w14:paraId="08EF907C" w14:textId="2909929E" w:rsidR="00676BEE" w:rsidRDefault="00676BEE" w:rsidP="00676BEE">
      <w:pPr>
        <w:rPr>
          <w:sz w:val="24"/>
          <w:szCs w:val="24"/>
        </w:rPr>
      </w:pPr>
    </w:p>
    <w:p w14:paraId="69868770" w14:textId="77777777" w:rsidR="00676BEE" w:rsidRDefault="00676BEE" w:rsidP="00676BEE">
      <w:pPr>
        <w:ind w:left="708" w:firstLine="708"/>
        <w:rPr>
          <w:sz w:val="24"/>
          <w:szCs w:val="24"/>
        </w:rPr>
      </w:pPr>
    </w:p>
    <w:p w14:paraId="6906BBD6" w14:textId="77777777" w:rsidR="00676BEE" w:rsidRPr="00676BEE" w:rsidRDefault="00676BEE" w:rsidP="00676BEE">
      <w:pPr>
        <w:pStyle w:val="Ingenmellomrom"/>
      </w:pPr>
    </w:p>
    <w:p w14:paraId="4260ED04" w14:textId="77777777" w:rsidR="00676BEE" w:rsidRPr="00676BEE" w:rsidRDefault="00676BEE" w:rsidP="00676BEE">
      <w:pPr>
        <w:jc w:val="center"/>
        <w:rPr>
          <w:b/>
          <w:bCs/>
          <w:sz w:val="28"/>
          <w:szCs w:val="28"/>
        </w:rPr>
      </w:pPr>
    </w:p>
    <w:sectPr w:rsidR="00676BEE" w:rsidRPr="00676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BEE"/>
    <w:rsid w:val="00023F9B"/>
    <w:rsid w:val="00112D53"/>
    <w:rsid w:val="001A2CB8"/>
    <w:rsid w:val="0020500A"/>
    <w:rsid w:val="00676BEE"/>
    <w:rsid w:val="009042E6"/>
    <w:rsid w:val="00CE53ED"/>
    <w:rsid w:val="00D8068D"/>
    <w:rsid w:val="00F7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4EDF7"/>
  <w15:chartTrackingRefBased/>
  <w15:docId w15:val="{1B9B06C6-5A7A-4B64-8113-DBB668E7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676B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Hansen</dc:creator>
  <cp:keywords/>
  <dc:description/>
  <cp:lastModifiedBy>Per Hansen</cp:lastModifiedBy>
  <cp:revision>2</cp:revision>
  <dcterms:created xsi:type="dcterms:W3CDTF">2020-02-19T18:25:00Z</dcterms:created>
  <dcterms:modified xsi:type="dcterms:W3CDTF">2020-02-19T18:25:00Z</dcterms:modified>
</cp:coreProperties>
</file>